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C224A" w14:textId="385480BC" w:rsidR="007B182B" w:rsidRDefault="005F37F7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DB8204" wp14:editId="2405D7F9">
                <wp:simplePos x="0" y="0"/>
                <wp:positionH relativeFrom="column">
                  <wp:posOffset>2609850</wp:posOffset>
                </wp:positionH>
                <wp:positionV relativeFrom="paragraph">
                  <wp:posOffset>6572250</wp:posOffset>
                </wp:positionV>
                <wp:extent cx="3857625" cy="19526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1952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9F97D8" w14:textId="60B25B36" w:rsidR="005F37F7" w:rsidRDefault="005F37F7" w:rsidP="005F37F7">
                            <w:pPr>
                              <w:spacing w:after="0"/>
                              <w:jc w:val="center"/>
                              <w:rPr>
                                <w:rFonts w:ascii="Walbaum Display SemiBold" w:hAnsi="Walbaum Display SemiBold"/>
                                <w:color w:val="66006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Walbaum Display SemiBold" w:hAnsi="Walbaum Display SemiBold"/>
                                <w:color w:val="660066"/>
                                <w:sz w:val="32"/>
                                <w:szCs w:val="32"/>
                              </w:rPr>
                              <w:t>Skills</w:t>
                            </w:r>
                          </w:p>
                          <w:p w14:paraId="13911F27" w14:textId="77777777" w:rsidR="005F37F7" w:rsidRDefault="005F37F7" w:rsidP="005F37F7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71A3DFC" w14:textId="4628980C" w:rsidR="005F37F7" w:rsidRPr="005F37F7" w:rsidRDefault="005F37F7" w:rsidP="005F37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F37F7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Platforms</w:t>
                            </w:r>
                            <w:r w:rsidRPr="005F37F7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37F7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Windows Vista/7/10; Mac OS X; Oracle; SAP</w:t>
                            </w:r>
                          </w:p>
                          <w:p w14:paraId="09A84DC2" w14:textId="43A6BE79" w:rsidR="005F37F7" w:rsidRPr="005F37F7" w:rsidRDefault="005F37F7" w:rsidP="005F37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F37F7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Software</w:t>
                            </w:r>
                            <w:r w:rsidRPr="005F37F7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37F7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Microsoft Office (Word, Excel, Outlook, PowerPoint, Project), SQL, and SharePoint; QuickBooks; Salesforce.com</w:t>
                            </w:r>
                          </w:p>
                          <w:p w14:paraId="5284552B" w14:textId="5D236033" w:rsidR="005F37F7" w:rsidRPr="005F37F7" w:rsidRDefault="005F37F7" w:rsidP="005F37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F37F7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Languages</w:t>
                            </w:r>
                            <w:r w:rsidRPr="005F37F7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37F7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Java, HTML, C++, PHP, Python, Ruby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B820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05.5pt;margin-top:517.5pt;width:303.75pt;height:15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L0SGAIAAC0EAAAOAAAAZHJzL2Uyb0RvYy54bWysU8tu2zAQvBfoPxC817Id20kEy4GbwEUB&#10;IwngFDnTFGkJILksSVtyv75LSn4g7anohdrlrvYxM5w/tFqRg3C+BlPQ0WBIiTAcytrsCvrjbfXl&#10;jhIfmCmZAiMKehSePiw+f5o3NhdjqECVwhEsYnze2IJWIdg8yzyvhGZ+AFYYDEpwmgV03S4rHWuw&#10;ulbZeDicZQ240jrgwnu8feqCdJHqSyl4eJHSi0BUQXG2kE6Xzm08s8Wc5TvHbFXzfgz2D1NoVhts&#10;ei71xAIje1f/UUrX3IEHGQYcdAZS1lykHXCb0fDDNpuKWZF2QXC8PcPk/19Z/nzY2FdHQvsVWiQw&#10;AtJYn3u8jPu00un4xUkJxhHC4xk20QbC8fLmbno7G08p4Rgb3U/H0cE62eV363z4JkCTaBTUIS8J&#10;LnZY+9ClnlJiNwOrWqnEjTKkKejsZjpMP5wjWFwZ7HEZNlqh3bb9Blsoj7iYg45zb/mqxuZr5sMr&#10;c0gy7oLCDS94SAXYBHqLkgrcr7/dx3zEHqOUNCiagvqfe+YEJeq7QVbuR5NJVFlyJtPbMTruOrK9&#10;jpi9fgTU5QifiOXJjPlBnUzpQL+jvpexK4aY4di7oOFkPoZOyvg+uFguUxLqyrKwNhvLY+kIZ4T2&#10;rX1nzvb4B6TuGU7yYvkHGrrcjojlPoCsE0cR4A7VHnfUZGK5fz9R9Nd+yrq88sVvAAAA//8DAFBL&#10;AwQUAAYACAAAACEA1cBIceMAAAAOAQAADwAAAGRycy9kb3ducmV2LnhtbEyPwU7DMBBE70j8g7VI&#10;3KidtEFRiFNVkSokBIeWXrg5sZtE2OsQu23g69me4DarGc2+Kdezs+xspjB4lJAsBDCDrdcDdhIO&#10;79uHHFiICrWyHo2EbxNgXd3elKrQ/oI7c97HjlEJhkJJ6GMcC85D2xunwsKPBsk7+smpSOfUcT2p&#10;C5U7y1MhHrlTA9KHXo2m7k37uT85CS/19k3tmtTlP7Z+fj1uxq/DRybl/d28eQIWzRz/wnDFJ3So&#10;iKnxJ9SBWQmrJKEtkQyxzEhdIyLJM2ANqeUqzYBXJf8/o/oFAAD//wMAUEsBAi0AFAAGAAgAAAAh&#10;ALaDOJL+AAAA4QEAABMAAAAAAAAAAAAAAAAAAAAAAFtDb250ZW50X1R5cGVzXS54bWxQSwECLQAU&#10;AAYACAAAACEAOP0h/9YAAACUAQAACwAAAAAAAAAAAAAAAAAvAQAAX3JlbHMvLnJlbHNQSwECLQAU&#10;AAYACAAAACEAFyi9EhgCAAAtBAAADgAAAAAAAAAAAAAAAAAuAgAAZHJzL2Uyb0RvYy54bWxQSwEC&#10;LQAUAAYACAAAACEA1cBIceMAAAAOAQAADwAAAAAAAAAAAAAAAAByBAAAZHJzL2Rvd25yZXYueG1s&#10;UEsFBgAAAAAEAAQA8wAAAIIFAAAAAA==&#10;" filled="f" stroked="f" strokeweight=".5pt">
                <v:textbox>
                  <w:txbxContent>
                    <w:p w14:paraId="669F97D8" w14:textId="60B25B36" w:rsidR="005F37F7" w:rsidRDefault="005F37F7" w:rsidP="005F37F7">
                      <w:pPr>
                        <w:spacing w:after="0"/>
                        <w:jc w:val="center"/>
                        <w:rPr>
                          <w:rFonts w:ascii="Walbaum Display SemiBold" w:hAnsi="Walbaum Display SemiBold"/>
                          <w:color w:val="660066"/>
                          <w:sz w:val="32"/>
                          <w:szCs w:val="32"/>
                        </w:rPr>
                      </w:pPr>
                      <w:r>
                        <w:rPr>
                          <w:rFonts w:ascii="Walbaum Display SemiBold" w:hAnsi="Walbaum Display SemiBold"/>
                          <w:color w:val="660066"/>
                          <w:sz w:val="32"/>
                          <w:szCs w:val="32"/>
                        </w:rPr>
                        <w:t>Skills</w:t>
                      </w:r>
                    </w:p>
                    <w:p w14:paraId="13911F27" w14:textId="77777777" w:rsidR="005F37F7" w:rsidRDefault="005F37F7" w:rsidP="005F37F7">
                      <w:pPr>
                        <w:spacing w:after="0" w:line="360" w:lineRule="auto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71A3DFC" w14:textId="4628980C" w:rsidR="005F37F7" w:rsidRPr="005F37F7" w:rsidRDefault="005F37F7" w:rsidP="005F37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360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5F37F7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Platforms</w:t>
                      </w:r>
                      <w:r w:rsidRPr="005F37F7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5F37F7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Windows Vista/7/10; Mac OS X; Oracle; SAP</w:t>
                      </w:r>
                    </w:p>
                    <w:p w14:paraId="09A84DC2" w14:textId="43A6BE79" w:rsidR="005F37F7" w:rsidRPr="005F37F7" w:rsidRDefault="005F37F7" w:rsidP="005F37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360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5F37F7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Software</w:t>
                      </w:r>
                      <w:r w:rsidRPr="005F37F7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5F37F7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Microsoft Office (Word, Excel, Outlook, PowerPoint, Project), SQL, and SharePoint; QuickBooks; Salesforce.com</w:t>
                      </w:r>
                    </w:p>
                    <w:p w14:paraId="5284552B" w14:textId="5D236033" w:rsidR="005F37F7" w:rsidRPr="005F37F7" w:rsidRDefault="005F37F7" w:rsidP="005F37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360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5F37F7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Languages</w:t>
                      </w:r>
                      <w:r w:rsidRPr="005F37F7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5F37F7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Java, HTML, C++, PHP, Python, Ruby</w:t>
                      </w:r>
                    </w:p>
                  </w:txbxContent>
                </v:textbox>
              </v:shape>
            </w:pict>
          </mc:Fallback>
        </mc:AlternateContent>
      </w:r>
      <w:r w:rsidR="00F9021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D9B708" wp14:editId="0ACE22F6">
                <wp:simplePos x="0" y="0"/>
                <wp:positionH relativeFrom="column">
                  <wp:posOffset>2628900</wp:posOffset>
                </wp:positionH>
                <wp:positionV relativeFrom="paragraph">
                  <wp:posOffset>2209800</wp:posOffset>
                </wp:positionV>
                <wp:extent cx="3857625" cy="4286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428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1658AC" w14:textId="1EE7DB48" w:rsidR="00F90213" w:rsidRDefault="00F90213" w:rsidP="00F90213">
                            <w:pPr>
                              <w:spacing w:after="0"/>
                              <w:jc w:val="center"/>
                              <w:rPr>
                                <w:rFonts w:ascii="Walbaum Display SemiBold" w:hAnsi="Walbaum Display SemiBold"/>
                                <w:color w:val="66006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Walbaum Display SemiBold" w:hAnsi="Walbaum Display SemiBold"/>
                                <w:color w:val="660066"/>
                                <w:sz w:val="32"/>
                                <w:szCs w:val="32"/>
                              </w:rPr>
                              <w:t>Professional Experience</w:t>
                            </w:r>
                          </w:p>
                          <w:p w14:paraId="7C547CD2" w14:textId="77777777" w:rsidR="00F90213" w:rsidRDefault="00F90213" w:rsidP="00F90213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35E716D" w14:textId="5B85847F" w:rsidR="00F90213" w:rsidRPr="00F90213" w:rsidRDefault="00F90213" w:rsidP="00F90213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0213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Gray &amp; Associates, Seattle, Washington - 10/20</w:t>
                            </w:r>
                            <w:r w:rsidRPr="00F90213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XX</w:t>
                            </w:r>
                            <w:r w:rsidRPr="00F90213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to Present</w:t>
                            </w:r>
                            <w:r w:rsidRPr="00F90213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F90213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System Administrator (6/20</w:t>
                            </w:r>
                            <w:r w:rsidRPr="00F90213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XX</w:t>
                            </w:r>
                            <w:r w:rsidRPr="00F90213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to Present)</w:t>
                            </w:r>
                          </w:p>
                          <w:p w14:paraId="7294E605" w14:textId="77777777" w:rsidR="00F90213" w:rsidRDefault="00F90213" w:rsidP="00F902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0213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Promoted to leadership role accountable for maintaining key business applications and systems.</w:t>
                            </w:r>
                          </w:p>
                          <w:p w14:paraId="27FB3A4D" w14:textId="77777777" w:rsidR="00F90213" w:rsidRPr="00F90213" w:rsidRDefault="00F90213" w:rsidP="005F37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0213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Successfully directed the on-time, on-budget completion of company-wide upgrade to Windows 10 and Office 365 impacting more than 50 onsite staff and five remote employees.</w:t>
                            </w:r>
                          </w:p>
                          <w:p w14:paraId="7543F149" w14:textId="77777777" w:rsidR="005F37F7" w:rsidRDefault="005F37F7" w:rsidP="005F37F7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39D12F4" w14:textId="46E89A35" w:rsidR="005F37F7" w:rsidRPr="005F37F7" w:rsidRDefault="00F90213" w:rsidP="005F37F7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F37F7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Technical Support Specialist (10/20</w:t>
                            </w:r>
                            <w:r w:rsidR="005F37F7" w:rsidRPr="005F37F7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XX</w:t>
                            </w:r>
                            <w:r w:rsidRPr="005F37F7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to 6/20</w:t>
                            </w:r>
                            <w:r w:rsidR="005F37F7" w:rsidRPr="005F37F7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XX</w:t>
                            </w:r>
                            <w:r w:rsidRPr="005F37F7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5AC7013" w14:textId="23820DBA" w:rsidR="00F90213" w:rsidRPr="005F37F7" w:rsidRDefault="00F90213" w:rsidP="005F37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0213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Provided technical support to end-users, leveraging broad-based expertise</w:t>
                            </w:r>
                          </w:p>
                          <w:p w14:paraId="235473AD" w14:textId="77777777" w:rsidR="00F90213" w:rsidRPr="00F90213" w:rsidRDefault="00F90213" w:rsidP="005F37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0213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Played an instrumental role in companywide migration from legacy customer relationship management (CRM) system to Salesforce.com by providing end-user training and support.</w:t>
                            </w:r>
                          </w:p>
                          <w:p w14:paraId="10D9F2AE" w14:textId="211FFD0D" w:rsidR="00F90213" w:rsidRPr="005F37F7" w:rsidRDefault="005F37F7" w:rsidP="005F37F7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9B708" id="Text Box 8" o:spid="_x0000_s1027" type="#_x0000_t202" style="position:absolute;margin-left:207pt;margin-top:174pt;width:303.75pt;height:33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t+9GAIAADQEAAAOAAAAZHJzL2Uyb0RvYy54bWysU01vGyEQvVfqf0Dc47Ud23FXXkduIleV&#10;rCSSU+WMWfCuBAwF7F3313dg/dW0pyoXGJhhPt57zO5brcheOF+DKeig16dEGA5lbbYF/fG6vJlS&#10;4gMzJVNgREEPwtP7+edPs8bmYggVqFI4gkmMzxtb0CoEm2eZ55XQzPfACoNOCU6zgEe3zUrHGsyu&#10;VTbs9ydZA660DrjwHm8fOyedp/xSCh6epfQiEFVQ7C2k1aV1E9dsPmP51jFb1fzYBvuPLjSrDRY9&#10;p3pkgZGdq/9KpWvuwIMMPQ46AylrLtIMOM2g/26adcWsSLMgON6eYfIfl5Y/7df2xZHQfoUWCYyA&#10;NNbnHi/jPK10Ou7YKUE/Qng4wybaQDhe3k7Hd5PhmBKOvtFwinYCNrs8t86HbwI0iUZBHfKS4GL7&#10;lQ9YEkNPIbGagWWtVOJGGdIUdHKLKf/w4Atl8OGl2WiFdtOSurwaZAPlAedz0FHvLV/W2MOK+fDC&#10;HHKNI6F+wzMuUgHWgqNFSQXu17/uYzxSgF5KGtROQf3PHXOCEvXdIDlfBqNRFFs6jMZ3Qzy4a8/m&#10;2mN2+gFQngP8KZYnM8YHdTKlA/2GMl/EquhihmPtgoaT+RA6ReM34WKxSEEoL8vCyqwtj6kjdhHh&#10;1/aNOXukISCDT3BSGcvfsdHFdqgvdgFknaiKOHeoHuFHaSYGj98oav/6nKIun33+GwAA//8DAFBL&#10;AwQUAAYACAAAACEAnemfzuMAAAANAQAADwAAAGRycy9kb3ducmV2LnhtbEyPwU7DMBBE70j8g7WV&#10;uFE7aYqiEKeqIlVICA4tvXDbxNskamyH2G0DX4/LpdxmtKPZN/lq0j070+g6ayREcwGMTG1VZxoJ&#10;+4/NYwrMeTQKe2tIwjc5WBX3dzlmyl7Mls4737BQYlyGElrvh4xzV7ek0c3tQCbcDnbU6IMdG65G&#10;vIRy3fNYiCeusTPhQ4sDlS3Vx91JS3gtN++4rWKd/vTly9thPXztP5dSPsym9TMwT5O/heGKH9Ch&#10;CEyVPRnlWC8hiZKwxUtYJGkQ14SIoyWw6k8tBPAi5/9XFL8AAAD//wMAUEsBAi0AFAAGAAgAAAAh&#10;ALaDOJL+AAAA4QEAABMAAAAAAAAAAAAAAAAAAAAAAFtDb250ZW50X1R5cGVzXS54bWxQSwECLQAU&#10;AAYACAAAACEAOP0h/9YAAACUAQAACwAAAAAAAAAAAAAAAAAvAQAAX3JlbHMvLnJlbHNQSwECLQAU&#10;AAYACAAAACEAqZ7fvRgCAAA0BAAADgAAAAAAAAAAAAAAAAAuAgAAZHJzL2Uyb0RvYy54bWxQSwEC&#10;LQAUAAYACAAAACEAnemfzuMAAAANAQAADwAAAAAAAAAAAAAAAAByBAAAZHJzL2Rvd25yZXYueG1s&#10;UEsFBgAAAAAEAAQA8wAAAIIFAAAAAA==&#10;" filled="f" stroked="f" strokeweight=".5pt">
                <v:textbox>
                  <w:txbxContent>
                    <w:p w14:paraId="281658AC" w14:textId="1EE7DB48" w:rsidR="00F90213" w:rsidRDefault="00F90213" w:rsidP="00F90213">
                      <w:pPr>
                        <w:spacing w:after="0"/>
                        <w:jc w:val="center"/>
                        <w:rPr>
                          <w:rFonts w:ascii="Walbaum Display SemiBold" w:hAnsi="Walbaum Display SemiBold"/>
                          <w:color w:val="660066"/>
                          <w:sz w:val="32"/>
                          <w:szCs w:val="32"/>
                        </w:rPr>
                      </w:pPr>
                      <w:r>
                        <w:rPr>
                          <w:rFonts w:ascii="Walbaum Display SemiBold" w:hAnsi="Walbaum Display SemiBold"/>
                          <w:color w:val="660066"/>
                          <w:sz w:val="32"/>
                          <w:szCs w:val="32"/>
                        </w:rPr>
                        <w:t>Professional Experience</w:t>
                      </w:r>
                    </w:p>
                    <w:p w14:paraId="7C547CD2" w14:textId="77777777" w:rsidR="00F90213" w:rsidRDefault="00F90213" w:rsidP="00F90213">
                      <w:pPr>
                        <w:spacing w:after="0" w:line="360" w:lineRule="auto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35E716D" w14:textId="5B85847F" w:rsidR="00F90213" w:rsidRPr="00F90213" w:rsidRDefault="00F90213" w:rsidP="00F90213">
                      <w:pPr>
                        <w:spacing w:after="0" w:line="360" w:lineRule="auto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F90213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Gray &amp; Associates, Seattle, Washington - 10/20</w:t>
                      </w:r>
                      <w:r w:rsidRPr="00F90213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XX</w:t>
                      </w:r>
                      <w:r w:rsidRPr="00F90213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to Present</w:t>
                      </w:r>
                      <w:r w:rsidRPr="00F90213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Pr="00F90213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System Administrator (6/20</w:t>
                      </w:r>
                      <w:r w:rsidRPr="00F90213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XX</w:t>
                      </w:r>
                      <w:r w:rsidRPr="00F90213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to Present)</w:t>
                      </w:r>
                    </w:p>
                    <w:p w14:paraId="7294E605" w14:textId="77777777" w:rsidR="00F90213" w:rsidRDefault="00F90213" w:rsidP="00F902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360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F90213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Promoted to leadership role accountable for maintaining key business applications and systems.</w:t>
                      </w:r>
                    </w:p>
                    <w:p w14:paraId="27FB3A4D" w14:textId="77777777" w:rsidR="00F90213" w:rsidRPr="00F90213" w:rsidRDefault="00F90213" w:rsidP="005F37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360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F90213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Successfully directed the on-time, on-budget completion of company-wide upgrade to Windows 10 and Office 365 impacting more than 50 onsite staff and five remote employees.</w:t>
                      </w:r>
                    </w:p>
                    <w:p w14:paraId="7543F149" w14:textId="77777777" w:rsidR="005F37F7" w:rsidRDefault="005F37F7" w:rsidP="005F37F7">
                      <w:pPr>
                        <w:spacing w:after="0" w:line="360" w:lineRule="auto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39D12F4" w14:textId="46E89A35" w:rsidR="005F37F7" w:rsidRPr="005F37F7" w:rsidRDefault="00F90213" w:rsidP="005F37F7">
                      <w:pPr>
                        <w:spacing w:after="0" w:line="360" w:lineRule="auto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5F37F7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Technical Support Specialist (10/20</w:t>
                      </w:r>
                      <w:r w:rsidR="005F37F7" w:rsidRPr="005F37F7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XX</w:t>
                      </w:r>
                      <w:r w:rsidRPr="005F37F7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to 6/20</w:t>
                      </w:r>
                      <w:r w:rsidR="005F37F7" w:rsidRPr="005F37F7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XX</w:t>
                      </w:r>
                      <w:r w:rsidRPr="005F37F7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  <w:p w14:paraId="65AC7013" w14:textId="23820DBA" w:rsidR="00F90213" w:rsidRPr="005F37F7" w:rsidRDefault="00F90213" w:rsidP="005F37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360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F90213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Provided technical support to end-users, leveraging broad-based expertise</w:t>
                      </w:r>
                    </w:p>
                    <w:p w14:paraId="235473AD" w14:textId="77777777" w:rsidR="00F90213" w:rsidRPr="00F90213" w:rsidRDefault="00F90213" w:rsidP="005F37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360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F90213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Played an instrumental role in companywide migration from legacy customer relationship management (CRM) system to Salesforce.com by providing end-user training and support.</w:t>
                      </w:r>
                    </w:p>
                    <w:p w14:paraId="10D9F2AE" w14:textId="211FFD0D" w:rsidR="00F90213" w:rsidRPr="005F37F7" w:rsidRDefault="005F37F7" w:rsidP="005F37F7">
                      <w:pPr>
                        <w:spacing w:after="0" w:line="360" w:lineRule="auto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F9021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9AEEE0" wp14:editId="5F68F32A">
                <wp:simplePos x="0" y="0"/>
                <wp:positionH relativeFrom="column">
                  <wp:posOffset>-647700</wp:posOffset>
                </wp:positionH>
                <wp:positionV relativeFrom="paragraph">
                  <wp:posOffset>4324350</wp:posOffset>
                </wp:positionV>
                <wp:extent cx="2521585" cy="39338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1585" cy="3933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D4ADC8" w14:textId="0DCF4096" w:rsidR="005236D4" w:rsidRDefault="005D00D3" w:rsidP="005D00D3">
                            <w:pPr>
                              <w:spacing w:after="0"/>
                              <w:jc w:val="center"/>
                              <w:rPr>
                                <w:rFonts w:ascii="Walbaum Display SemiBold" w:hAnsi="Walbaum Display SemiBold"/>
                                <w:color w:val="66006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Walbaum Display SemiBold" w:hAnsi="Walbaum Display SemiBold"/>
                                <w:color w:val="660066"/>
                                <w:sz w:val="32"/>
                                <w:szCs w:val="32"/>
                              </w:rPr>
                              <w:t>Qualification Summary</w:t>
                            </w:r>
                          </w:p>
                          <w:p w14:paraId="5C5928C5" w14:textId="77777777" w:rsidR="005D00D3" w:rsidRDefault="005D00D3" w:rsidP="005D00D3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E068463" w14:textId="32D2CEED" w:rsidR="005D00D3" w:rsidRPr="005D00D3" w:rsidRDefault="005D00D3" w:rsidP="005D00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D00D3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Promote optimal performance, reliability, and security across core business systems</w:t>
                            </w:r>
                          </w:p>
                          <w:p w14:paraId="5440A879" w14:textId="77777777" w:rsidR="005D00D3" w:rsidRPr="005D00D3" w:rsidRDefault="005D00D3" w:rsidP="005D00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D00D3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Results-driven professional offering a progressive, seven-year career in information technology.</w:t>
                            </w:r>
                          </w:p>
                          <w:p w14:paraId="1FB331EC" w14:textId="6949C826" w:rsidR="005236D4" w:rsidRPr="005D00D3" w:rsidRDefault="005D00D3" w:rsidP="005D00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D00D3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Process improvement champion with a history of implementing new procedures and technologies to strengthen security posture, enhance operational efficiency, and control costs.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AEEE0" id="Text Box 7" o:spid="_x0000_s1028" type="#_x0000_t202" style="position:absolute;margin-left:-51pt;margin-top:340.5pt;width:198.55pt;height:309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xGiHQIAADQEAAAOAAAAZHJzL2Uyb0RvYy54bWysU8tu2zAQvBfIPxC817JlK3UEy4GTwEUB&#10;IwngBDnTFGkJoLgsSVtyv75Lyi+kPRW9ULvc1T5mhrP7rlFkL6yrQRd0NBhSIjSHstbbgr6/Lb9O&#10;KXGe6ZIp0KKgB+Ho/fzmy6w1uUihAlUKS7CIdnlrClp5b/IkcbwSDXMDMEJjUIJtmEfXbpPSshar&#10;NypJh8PbpAVbGgtcOIe3T32QzmN9KQX3L1I64YkqKM7m42njuQlnMp+xfGuZqWp+HIP9wxQNqzU2&#10;PZd6Yp6Rna3/KNXU3IID6QccmgSkrLmIO+A2o+GnbdYVMyLuguA4c4bJ/b+y/Hm/Nq+W+O4BOiQw&#10;ANIalzu8DPt00jbhi5MSjCOEhzNsovOE42WapaNsmlHCMTa+G4+naRbqJJffjXX+u4CGBKOgFnmJ&#10;cLH9yvk+9ZQSumlY1kpFbpQmbUFvx9kw/nCOYHGlscdl2GD5btORusSZTotsoDzgfhZ66p3hyxpn&#10;WDHnX5lFrnEl1K9/wUMqwF5wtCipwP76233IRwowSkmL2imo+7ljVlCifmgk5240mQSxRWeSfUvR&#10;sdeRzXVE75pHQHmO8KUYHs2Q79XJlBaaD5T5InTFENMcexfUn8xH3ysanwkXi0VMQnkZ5ld6bXgo&#10;HVANCL91H8yaIw0eGXyGk8pY/omNPrfnY7HzIOtIVcC5R/UIP0ozkn18RkH7137Mujz2+W8AAAD/&#10;/wMAUEsDBBQABgAIAAAAIQBdLk5w4wAAAA0BAAAPAAAAZHJzL2Rvd25yZXYueG1sTI9NS8NAEIbv&#10;gv9hGcFbu5tISozZlBIoguihtRdvk+w2Ce5HzG7b6K93PNnbDPPwzvOW69kadtZTGLyTkCwFMO1a&#10;rwbXSTi8bxc5sBDRKTTeaQnfOsC6ur0psVD+4nb6vI8doxAXCpTQxzgWnIe21xbD0o/a0e3oJ4uR&#10;1qnjasILhVvDUyFW3OLg6EOPo6573X7uT1bCS719w12T2vzH1M+vx834dfjIpLy/mzdPwKKe4z8M&#10;f/qkDhU5Nf7kVGBGwiIRKZWJElZ5QgMh6WOWAGuIfRAiA16V/LpF9QsAAP//AwBQSwECLQAUAAYA&#10;CAAAACEAtoM4kv4AAADhAQAAEwAAAAAAAAAAAAAAAAAAAAAAW0NvbnRlbnRfVHlwZXNdLnhtbFBL&#10;AQItABQABgAIAAAAIQA4/SH/1gAAAJQBAAALAAAAAAAAAAAAAAAAAC8BAABfcmVscy8ucmVsc1BL&#10;AQItABQABgAIAAAAIQC51xGiHQIAADQEAAAOAAAAAAAAAAAAAAAAAC4CAABkcnMvZTJvRG9jLnht&#10;bFBLAQItABQABgAIAAAAIQBdLk5w4wAAAA0BAAAPAAAAAAAAAAAAAAAAAHcEAABkcnMvZG93bnJl&#10;di54bWxQSwUGAAAAAAQABADzAAAAhwUAAAAA&#10;" filled="f" stroked="f" strokeweight=".5pt">
                <v:textbox>
                  <w:txbxContent>
                    <w:p w14:paraId="5BD4ADC8" w14:textId="0DCF4096" w:rsidR="005236D4" w:rsidRDefault="005D00D3" w:rsidP="005D00D3">
                      <w:pPr>
                        <w:spacing w:after="0"/>
                        <w:jc w:val="center"/>
                        <w:rPr>
                          <w:rFonts w:ascii="Walbaum Display SemiBold" w:hAnsi="Walbaum Display SemiBold"/>
                          <w:color w:val="660066"/>
                          <w:sz w:val="32"/>
                          <w:szCs w:val="32"/>
                        </w:rPr>
                      </w:pPr>
                      <w:r>
                        <w:rPr>
                          <w:rFonts w:ascii="Walbaum Display SemiBold" w:hAnsi="Walbaum Display SemiBold"/>
                          <w:color w:val="660066"/>
                          <w:sz w:val="32"/>
                          <w:szCs w:val="32"/>
                        </w:rPr>
                        <w:t>Qualification Summary</w:t>
                      </w:r>
                    </w:p>
                    <w:p w14:paraId="5C5928C5" w14:textId="77777777" w:rsidR="005D00D3" w:rsidRDefault="005D00D3" w:rsidP="005D00D3">
                      <w:pPr>
                        <w:spacing w:after="0" w:line="360" w:lineRule="auto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E068463" w14:textId="32D2CEED" w:rsidR="005D00D3" w:rsidRPr="005D00D3" w:rsidRDefault="005D00D3" w:rsidP="005D00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360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5D00D3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Promote optimal performance, reliability, and security across core business systems</w:t>
                      </w:r>
                    </w:p>
                    <w:p w14:paraId="5440A879" w14:textId="77777777" w:rsidR="005D00D3" w:rsidRPr="005D00D3" w:rsidRDefault="005D00D3" w:rsidP="005D00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360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5D00D3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Results-driven professional offering a progressive, seven-year career in information technology.</w:t>
                      </w:r>
                    </w:p>
                    <w:p w14:paraId="1FB331EC" w14:textId="6949C826" w:rsidR="005236D4" w:rsidRPr="005D00D3" w:rsidRDefault="005D00D3" w:rsidP="005D00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360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5D00D3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Process improvement champion with a history of implementing new procedures and technologies to strengthen security posture, enhance operational efficiency, and control costs.</w:t>
                      </w:r>
                    </w:p>
                  </w:txbxContent>
                </v:textbox>
              </v:shape>
            </w:pict>
          </mc:Fallback>
        </mc:AlternateContent>
      </w:r>
      <w:r w:rsidR="005D00D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D90BA" wp14:editId="3275D03C">
                <wp:simplePos x="0" y="0"/>
                <wp:positionH relativeFrom="page">
                  <wp:posOffset>-657225</wp:posOffset>
                </wp:positionH>
                <wp:positionV relativeFrom="paragraph">
                  <wp:posOffset>-1590676</wp:posOffset>
                </wp:positionV>
                <wp:extent cx="3886200" cy="9972675"/>
                <wp:effectExtent l="0" t="0" r="19050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9972675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rgbClr val="FF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DB7CCA" id="Rectangle: Rounded Corners 1" o:spid="_x0000_s1026" style="position:absolute;margin-left:-51.75pt;margin-top:-125.25pt;width:306pt;height:78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9/ggwIAAI4FAAAOAAAAZHJzL2Uyb0RvYy54bWysVEtv2zAMvg/YfxB0X51kfQZ1iiBFhgFF&#10;G7QdelZkKTYgixqlxMl+/Sj5ka4rdiiWg0KZ5EfyE8nrm31t2E6hr8DmfHwy4kxZCUVlNzn/8bz8&#10;csmZD8IWwoBVOT8oz29mnz9dN26qJlCCKRQyArF+2riclyG4aZZ5Wapa+BNwypJSA9Yi0BU3WYGi&#10;IfTaZJPR6DxrAAuHIJX39PW2VfJZwtdayfCgtVeBmZxTbiGdmM51PLPZtZhuULiykl0a4gNZ1KKy&#10;FHSAuhVBsC1Wf0HVlUTwoMOJhDoDrSupUg1UzXj0ppqnUjiVaiFyvBto8v8PVt7vntwKiYbG+akn&#10;MVax11jHf8qP7RNZh4EstQ9M0sevl5fn9AKcSdJdXV1Mzi/OIp3Z0d2hD98U1CwKOUfY2uKRniQx&#10;JXZ3PrT2vV0M6cFUxbIyJl1ws14YZDtBz7dcLhbLZRfiDzNjP+ZJqUbX7Fh6ksLBqAho7KPSrCqo&#10;2ElKOXWlGhISUiobxq2qFIVq8zwb0a9PM/Zx9Ei8JMCIrKm+AbsD6C1bkB67Jaizj64qNfXgPPpX&#10;Yq3z4JEigw2Dc11ZwPcADFXVRW7te5JaaiJLaygOK2QI7Uh5J5cVvfKd8GElkGaIOoP2QnigQxto&#10;cg6dxFkJ+Ou979GeWpu0nDU0kzn3P7cCFWfmu6WmvxqfnsYhTpfTs4sJXfC1Zv1aY7f1AqhvxrSB&#10;nExitA+mFzVC/ULrYx6jkkpYSbFzLgP2l0VodwUtIKnm82RGg+tEuLNPTkbwyGps4Of9i0DXtXqg&#10;KbmHfn7F9E2zt7bR08J8G0BXaRKOvHZ809CnxukWVNwqr+/J6rhGZ78BAAD//wMAUEsDBBQABgAI&#10;AAAAIQCCGC3Y4QAAAA4BAAAPAAAAZHJzL2Rvd25yZXYueG1sTI9NS8NAEIbvgv9hmYIXaXfbEikx&#10;mxIEC16ERg9622SnSWh2Nma3afz3jie9vcM8vB/Zfna9mHAMnScN65UCgVR721Gj4f3tebkDEaIh&#10;a3pPqOEbA+zz25vMpNZf6YhTGRvBJhRSo6GNcUilDHWLzoSVH5D4d/KjM5HPsZF2NFc2d73cKPUg&#10;nemIE1oz4FOL9bm8OA2fTYMf5X3Rvb7Mh7o4HKfKfZ20vlvMxSOIiHP8g+G3PleHnDtV/kI2iF7D&#10;cq22CbOsNolixUyidiwqhrccDjLP5P8Z+Q8AAAD//wMAUEsBAi0AFAAGAAgAAAAhALaDOJL+AAAA&#10;4QEAABMAAAAAAAAAAAAAAAAAAAAAAFtDb250ZW50X1R5cGVzXS54bWxQSwECLQAUAAYACAAAACEA&#10;OP0h/9YAAACUAQAACwAAAAAAAAAAAAAAAAAvAQAAX3JlbHMvLnJlbHNQSwECLQAUAAYACAAAACEA&#10;99vf4IMCAACOBQAADgAAAAAAAAAAAAAAAAAuAgAAZHJzL2Uyb0RvYy54bWxQSwECLQAUAAYACAAA&#10;ACEAghgt2OEAAAAOAQAADwAAAAAAAAAAAAAAAADdBAAAZHJzL2Rvd25yZXYueG1sUEsFBgAAAAAE&#10;AAQA8wAAAOsFAAAAAA==&#10;" fillcolor="#fcf" strokecolor="#fcf" strokeweight="1pt">
                <v:stroke joinstyle="miter"/>
                <w10:wrap anchorx="page"/>
              </v:roundrect>
            </w:pict>
          </mc:Fallback>
        </mc:AlternateContent>
      </w:r>
      <w:r w:rsidR="009876EB">
        <w:rPr>
          <w:noProof/>
        </w:rPr>
        <w:drawing>
          <wp:anchor distT="0" distB="0" distL="114300" distR="114300" simplePos="0" relativeHeight="251671552" behindDoc="0" locked="0" layoutInCell="1" allowOverlap="1" wp14:anchorId="35593592" wp14:editId="1431D125">
            <wp:simplePos x="0" y="0"/>
            <wp:positionH relativeFrom="margin">
              <wp:posOffset>-370205</wp:posOffset>
            </wp:positionH>
            <wp:positionV relativeFrom="margin">
              <wp:posOffset>3267075</wp:posOffset>
            </wp:positionV>
            <wp:extent cx="133350" cy="133350"/>
            <wp:effectExtent l="0" t="0" r="0" b="0"/>
            <wp:wrapSquare wrapText="bothSides"/>
            <wp:docPr id="12" name="Picture 12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Shape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6EB">
        <w:rPr>
          <w:noProof/>
        </w:rPr>
        <w:drawing>
          <wp:anchor distT="0" distB="0" distL="114300" distR="114300" simplePos="0" relativeHeight="251667456" behindDoc="0" locked="0" layoutInCell="1" allowOverlap="1" wp14:anchorId="4E77801B" wp14:editId="3567D14E">
            <wp:simplePos x="0" y="0"/>
            <wp:positionH relativeFrom="margin">
              <wp:posOffset>-370205</wp:posOffset>
            </wp:positionH>
            <wp:positionV relativeFrom="margin">
              <wp:posOffset>4010025</wp:posOffset>
            </wp:positionV>
            <wp:extent cx="114300" cy="1143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6EB">
        <w:rPr>
          <w:noProof/>
        </w:rPr>
        <w:drawing>
          <wp:anchor distT="0" distB="0" distL="114300" distR="114300" simplePos="0" relativeHeight="251669504" behindDoc="0" locked="0" layoutInCell="1" allowOverlap="1" wp14:anchorId="5D9E537C" wp14:editId="61D7F29B">
            <wp:simplePos x="0" y="0"/>
            <wp:positionH relativeFrom="margin">
              <wp:posOffset>-379730</wp:posOffset>
            </wp:positionH>
            <wp:positionV relativeFrom="margin">
              <wp:posOffset>3743325</wp:posOffset>
            </wp:positionV>
            <wp:extent cx="133350" cy="133350"/>
            <wp:effectExtent l="0" t="0" r="0" b="0"/>
            <wp:wrapSquare wrapText="bothSides"/>
            <wp:docPr id="13" name="Picture 13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hape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6E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2F9D38" wp14:editId="0FEF8D59">
                <wp:simplePos x="0" y="0"/>
                <wp:positionH relativeFrom="column">
                  <wp:posOffset>-571500</wp:posOffset>
                </wp:positionH>
                <wp:positionV relativeFrom="paragraph">
                  <wp:posOffset>2838450</wp:posOffset>
                </wp:positionV>
                <wp:extent cx="2521585" cy="15716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1585" cy="157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D1BB0F" w14:textId="6A1881A1" w:rsidR="009876EB" w:rsidRDefault="009876EB" w:rsidP="009876EB">
                            <w:pPr>
                              <w:jc w:val="center"/>
                              <w:rPr>
                                <w:rFonts w:ascii="Walbaum Display SemiBold" w:hAnsi="Walbaum Display SemiBold"/>
                                <w:color w:val="660066"/>
                                <w:sz w:val="32"/>
                                <w:szCs w:val="32"/>
                              </w:rPr>
                            </w:pPr>
                            <w:r w:rsidRPr="009876EB">
                              <w:rPr>
                                <w:rFonts w:ascii="Walbaum Display SemiBold" w:hAnsi="Walbaum Display SemiBold"/>
                                <w:color w:val="660066"/>
                                <w:sz w:val="32"/>
                                <w:szCs w:val="32"/>
                              </w:rPr>
                              <w:t>Contact Information</w:t>
                            </w:r>
                          </w:p>
                          <w:p w14:paraId="411F6006" w14:textId="77777777" w:rsidR="009876EB" w:rsidRPr="009876EB" w:rsidRDefault="009876EB" w:rsidP="009876EB">
                            <w:pPr>
                              <w:spacing w:after="0" w:line="360" w:lineRule="auto"/>
                              <w:ind w:left="720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876EB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1234 Avenue Street, City, State 12345</w:t>
                            </w:r>
                          </w:p>
                          <w:p w14:paraId="51305497" w14:textId="64FC5885" w:rsidR="009876EB" w:rsidRDefault="009876EB" w:rsidP="009876EB">
                            <w:pPr>
                              <w:spacing w:after="0" w:line="360" w:lineRule="auto"/>
                              <w:ind w:left="720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876EB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ITSpecialist@domain.com</w:t>
                            </w:r>
                          </w:p>
                          <w:p w14:paraId="4931F898" w14:textId="3AECD556" w:rsidR="009876EB" w:rsidRPr="009876EB" w:rsidRDefault="009876EB" w:rsidP="009876EB">
                            <w:pPr>
                              <w:spacing w:after="0" w:line="360" w:lineRule="auto"/>
                              <w:ind w:left="720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876EB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555.555.5555</w:t>
                            </w:r>
                            <w:r w:rsidR="005236D4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F9D38" id="Text Box 6" o:spid="_x0000_s1029" type="#_x0000_t202" style="position:absolute;margin-left:-45pt;margin-top:223.5pt;width:198.55pt;height:123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XoWHQIAADQEAAAOAAAAZHJzL2Uyb0RvYy54bWysU8tu2zAQvBfoPxC817IUy0kEy4GbwEUB&#10;IwngFDnTFGkJoLgsSVtyv75Lyi+kPRW9ULvc1T5mhrOHvlVkL6xrQJc0HY0pEZpD1ehtSX+8Lb/c&#10;UeI80xVToEVJD8LRh/nnT7POFCKDGlQlLMEi2hWdKWntvSmSxPFatMyNwAiNQQm2ZR5du00qyzqs&#10;3qokG4+nSQe2Mha4cA5vn4Ygncf6UgruX6R0whNVUpzNx9PGcxPOZD5jxdYyUzf8OAb7hyla1mhs&#10;ei71xDwjO9v8UaptuAUH0o84tAlI2XARd8Bt0vGHbdY1MyLuguA4c4bJ/b+y/Hm/Nq+W+P4r9Ehg&#10;AKQzrnB4GfbppW3DFyclGEcID2fYRO8Jx8ssz9L8LqeEYyzNb9Nploc6yeV3Y53/JqAlwSipRV4i&#10;XGy/cn5IPaWEbhqWjVKRG6VJV9LpTT6OP5wjWFxp7HEZNli+3/SkqUp6c1pkA9UB97MwUO8MXzY4&#10;w4o5/8osco0roX79Cx5SAfaCo0VJDfbX3+5DPlKAUUo61E5J3c8ds4IS9V0jOffpZBLEFp1Jfpuh&#10;Y68jm+uI3rWPgPJM8aUYHs2Q79XJlBbad5T5InTFENMce5fUn8xHPyganwkXi0VMQnkZ5ld6bXgo&#10;HVANCL/178yaIw0eGXyGk8pY8YGNIXfgY7HzIJtIVcB5QPUIP0ozkn18RkH7137Mujz2+W8AAAD/&#10;/wMAUEsDBBQABgAIAAAAIQBs/sXx5AAAAAsBAAAPAAAAZHJzL2Rvd25yZXYueG1sTI9LT8MwEITv&#10;SPwHaytxa+2W9BWyqapIFRKCQ0sv3Daxm0T1I8RuG/j1mBPcZjWj2W+yzWA0u6ret84iTCcCmLKV&#10;k62tEY7vu/EKmA9kJWlnFcKX8rDJ7+8ySqW72b26HkLNYon1KSE0IXQp575qlCE/cZ2y0Tu53lCI&#10;Z19z2dMtlhvNZ0IsuKHWxg8NdapoVHU+XAzCS7F7o305M6tvXTy/nrbd5/FjjvgwGrZPwIIawl8Y&#10;fvEjOuSRqXQXKz3TCOO1iFsCQpIso4iJR7GcAisRFutkDjzP+P8N+Q8AAAD//wMAUEsBAi0AFAAG&#10;AAgAAAAhALaDOJL+AAAA4QEAABMAAAAAAAAAAAAAAAAAAAAAAFtDb250ZW50X1R5cGVzXS54bWxQ&#10;SwECLQAUAAYACAAAACEAOP0h/9YAAACUAQAACwAAAAAAAAAAAAAAAAAvAQAAX3JlbHMvLnJlbHNQ&#10;SwECLQAUAAYACAAAACEAcCV6Fh0CAAA0BAAADgAAAAAAAAAAAAAAAAAuAgAAZHJzL2Uyb0RvYy54&#10;bWxQSwECLQAUAAYACAAAACEAbP7F8eQAAAALAQAADwAAAAAAAAAAAAAAAAB3BAAAZHJzL2Rvd25y&#10;ZXYueG1sUEsFBgAAAAAEAAQA8wAAAIgFAAAAAA==&#10;" filled="f" stroked="f" strokeweight=".5pt">
                <v:textbox>
                  <w:txbxContent>
                    <w:p w14:paraId="06D1BB0F" w14:textId="6A1881A1" w:rsidR="009876EB" w:rsidRDefault="009876EB" w:rsidP="009876EB">
                      <w:pPr>
                        <w:jc w:val="center"/>
                        <w:rPr>
                          <w:rFonts w:ascii="Walbaum Display SemiBold" w:hAnsi="Walbaum Display SemiBold"/>
                          <w:color w:val="660066"/>
                          <w:sz w:val="32"/>
                          <w:szCs w:val="32"/>
                        </w:rPr>
                      </w:pPr>
                      <w:r w:rsidRPr="009876EB">
                        <w:rPr>
                          <w:rFonts w:ascii="Walbaum Display SemiBold" w:hAnsi="Walbaum Display SemiBold"/>
                          <w:color w:val="660066"/>
                          <w:sz w:val="32"/>
                          <w:szCs w:val="32"/>
                        </w:rPr>
                        <w:t>Contact Information</w:t>
                      </w:r>
                    </w:p>
                    <w:p w14:paraId="411F6006" w14:textId="77777777" w:rsidR="009876EB" w:rsidRPr="009876EB" w:rsidRDefault="009876EB" w:rsidP="009876EB">
                      <w:pPr>
                        <w:spacing w:after="0" w:line="360" w:lineRule="auto"/>
                        <w:ind w:left="720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9876EB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1234 Avenue Street, City, State 12345</w:t>
                      </w:r>
                    </w:p>
                    <w:p w14:paraId="51305497" w14:textId="64FC5885" w:rsidR="009876EB" w:rsidRDefault="009876EB" w:rsidP="009876EB">
                      <w:pPr>
                        <w:spacing w:after="0" w:line="360" w:lineRule="auto"/>
                        <w:ind w:left="720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9876EB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ITSpecialist@domain.com</w:t>
                      </w:r>
                    </w:p>
                    <w:p w14:paraId="4931F898" w14:textId="3AECD556" w:rsidR="009876EB" w:rsidRPr="009876EB" w:rsidRDefault="009876EB" w:rsidP="009876EB">
                      <w:pPr>
                        <w:spacing w:after="0" w:line="360" w:lineRule="auto"/>
                        <w:ind w:left="720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9876EB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555.555.5555</w:t>
                      </w:r>
                      <w:r w:rsidR="005236D4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5A478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AA4DF7" wp14:editId="6A69C0E8">
                <wp:simplePos x="0" y="0"/>
                <wp:positionH relativeFrom="margin">
                  <wp:posOffset>-1143000</wp:posOffset>
                </wp:positionH>
                <wp:positionV relativeFrom="paragraph">
                  <wp:posOffset>8486775</wp:posOffset>
                </wp:positionV>
                <wp:extent cx="1028700" cy="92392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23925"/>
                        </a:xfrm>
                        <a:prstGeom prst="ellipse">
                          <a:avLst/>
                        </a:prstGeom>
                        <a:solidFill>
                          <a:srgbClr val="660066"/>
                        </a:solidFill>
                        <a:ln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58D958" id="Oval 5" o:spid="_x0000_s1026" style="position:absolute;margin-left:-90pt;margin-top:668.25pt;width:81pt;height:72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UyHfwIAAIsFAAAOAAAAZHJzL2Uyb0RvYy54bWysVN9PGzEMfp+0/yHK+7jrrRSouKKqiGkS&#10;AgRMPKe5pBcpF2dJ2mv318/J/SgbaA9ofUid2P5sf2f78mrfaLITziswJZ2c5JQIw6FSZlPSH883&#10;X84p8YGZimkwoqQH4enV4vOny9bORQE16Eo4giDGz1tb0joEO88yz2vRMH8CVhhUSnANC3h1m6xy&#10;rEX0RmdFns+yFlxlHXDhPb5ed0q6SPhSCh7upfQiEF1SzC2k06VzHc9sccnmG8dsrXifBvtAFg1T&#10;BoOOUNcsMLJ16g1Uo7gDDzKccGgykFJxkWrAaib5X9U81cyKVAuS4+1Ik/9/sPxu92QfHNLQWj/3&#10;KMYq9tI18R/zI/tE1mEkS+wD4fg4yYvzsxw55ai7KL5eFKeRzezobZ0P3wQ0JAolFVor62M9bM52&#10;tz501oNVfPagVXWjtE4Xt1mvtCM7ht9uNsOPPesD/GGmzcc8MdHomh3rTlI4aBEBtXkUkqgKKy1S&#10;yqklxZgQ41yYMOlUNatEl+dpjr8hzdjE0SOxkgAjssT6RuweYLDsQAbsjqDePrqK1NGjc/6vxDrn&#10;0SNFBhNG50YZcO8BaKyqj9zZDyR11ESW1lAdHhxx0M2Tt/xG4Te+ZT48MIcDhG2BSyHc4yE1tCWF&#10;XqKkBvfrvfdoj32NWkpaHMiS+p9b5gQl+rvBjr+YTKdxgtNlenpW4MW91qxfa8y2WQH2zQTXj+VJ&#10;jPZBD6J00Lzg7ljGqKhihmPskvLghssqdIsCtw8Xy2Uyw6m1LNyaJ8sjeGQ1NvDz/oU52zd6wBG5&#10;g2F43zR7Zxs9DSy3AaRKk3DktecbJz41Tr+d4kp5fU9Wxx26+A0AAP//AwBQSwMEFAAGAAgAAAAh&#10;ALfMKzjiAAAADgEAAA8AAABkcnMvZG93bnJldi54bWxMj81uwjAQhO+V+g7WVuoNHH6CQoiDqqpV&#10;JXoqQT2b2MQp8TqyTQhv3+XUHndmNPtNsR1txwbtQ+tQwGyaANNYO9ViI+BQvU8yYCFKVLJzqAXc&#10;dIBt+fhQyFy5K37pYR8bRiUYcinAxNjnnIfaaCvD1PUayTs5b2Wk0zdceXmlctvxeZKsuJUt0gcj&#10;e/1qdH3eX6yAnfke0tvOV59v62Ua8OPwU63PQjw/jS8bYFGP8S8Md3xCh5KYju6CKrBOwGSWJTQm&#10;krNYrFJglLlrwI4kLbN5Arws+P8Z5S8AAAD//wMAUEsBAi0AFAAGAAgAAAAhALaDOJL+AAAA4QEA&#10;ABMAAAAAAAAAAAAAAAAAAAAAAFtDb250ZW50X1R5cGVzXS54bWxQSwECLQAUAAYACAAAACEAOP0h&#10;/9YAAACUAQAACwAAAAAAAAAAAAAAAAAvAQAAX3JlbHMvLnJlbHNQSwECLQAUAAYACAAAACEA62FM&#10;h38CAACLBQAADgAAAAAAAAAAAAAAAAAuAgAAZHJzL2Uyb0RvYy54bWxQSwECLQAUAAYACAAAACEA&#10;t8wrOOIAAAAOAQAADwAAAAAAAAAAAAAAAADZBAAAZHJzL2Rvd25yZXYueG1sUEsFBgAAAAAEAAQA&#10;8wAAAOgFAAAAAA==&#10;" fillcolor="#606" strokecolor="#606" strokeweight="1pt">
                <v:stroke joinstyle="miter"/>
                <w10:wrap anchorx="margin"/>
              </v:oval>
            </w:pict>
          </mc:Fallback>
        </mc:AlternateContent>
      </w:r>
      <w:r w:rsidR="00DA2C4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994481" wp14:editId="7EEE83FE">
                <wp:simplePos x="0" y="0"/>
                <wp:positionH relativeFrom="column">
                  <wp:posOffset>2495550</wp:posOffset>
                </wp:positionH>
                <wp:positionV relativeFrom="paragraph">
                  <wp:posOffset>-390525</wp:posOffset>
                </wp:positionV>
                <wp:extent cx="3048000" cy="2362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236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574375" w14:textId="1259D44D" w:rsidR="00DA2C4B" w:rsidRDefault="00DA2C4B">
                            <w:pPr>
                              <w:rPr>
                                <w:rFonts w:ascii="Walbaum Display SemiBold" w:hAnsi="Walbaum Display SemiBold"/>
                                <w:color w:val="660066"/>
                                <w:sz w:val="96"/>
                                <w:szCs w:val="96"/>
                              </w:rPr>
                            </w:pPr>
                            <w:r w:rsidRPr="00DA2C4B">
                              <w:rPr>
                                <w:rFonts w:ascii="Walbaum Display SemiBold" w:hAnsi="Walbaum Display SemiBold"/>
                                <w:color w:val="FF99FF"/>
                                <w:sz w:val="96"/>
                                <w:szCs w:val="96"/>
                              </w:rPr>
                              <w:t xml:space="preserve">Olivia </w:t>
                            </w:r>
                            <w:r w:rsidRPr="00DA2C4B">
                              <w:rPr>
                                <w:rFonts w:ascii="Walbaum Display SemiBold" w:hAnsi="Walbaum Display SemiBold"/>
                                <w:color w:val="660066"/>
                                <w:sz w:val="96"/>
                                <w:szCs w:val="96"/>
                              </w:rPr>
                              <w:t>Harrison</w:t>
                            </w:r>
                          </w:p>
                          <w:p w14:paraId="1B3236A9" w14:textId="08025F6A" w:rsidR="00DA2C4B" w:rsidRPr="00DA2C4B" w:rsidRDefault="00DA2C4B">
                            <w:pP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 w:rsidRPr="00DA2C4B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IT SPECIALIST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94481" id="Text Box 4" o:spid="_x0000_s1030" type="#_x0000_t202" style="position:absolute;margin-left:196.5pt;margin-top:-30.75pt;width:240pt;height:18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AQFGwIAADQEAAAOAAAAZHJzL2Uyb0RvYy54bWysU8lu2zAQvRfIPxC815KXuKlgOXASuChg&#10;JAGcImeaIi0BJIclaUvu13dIeUPaU9ELNcMZzfLe4+y+04rshfMNmJIOBzklwnCoGrMt6Y+35ec7&#10;SnxgpmIKjCjpQXh6P7/5NGttIUZQg6qEI1jE+KK1Ja1DsEWWeV4LzfwArDAYlOA0C+i6bVY51mJ1&#10;rbJRnk+zFlxlHXDhPd4+9UE6T/WlFDy8SOlFIKqkOFtIp0vnJp7ZfMaKrWO2bvhxDPYPU2jWGGx6&#10;LvXEAiM71/xRSjfcgQcZBhx0BlI2XKQdcJth/mGbdc2sSLsgON6eYfL/ryx/3q/tqyOhe4AOCYyA&#10;tNYXHi/jPp10On5xUoJxhPBwhk10gXC8HOeTuzzHEMfYaDwdITGxTnb53TofvgnQJBoldchLgovt&#10;Vz70qaeU2M3AslEqcaMMaUs6Hd/m6YdzBIsrgz0uw0YrdJuONFVJJ6dFNlAdcD8HPfXe8mWDM6yY&#10;D6/MIdc4N+o3vOAhFWAvOFqU1OB+/e0+5iMFGKWkRe2U1P/cMScoUd8NkvN1OJlEsSVncvtlhI67&#10;jmyuI2anHwHlOcSXYnkyY35QJ1M60O8o80XsiiFmOPYuaTiZj6FXND4TLhaLlITysiyszNryWDqi&#10;GhF+696Zs0caAjL4DCeVseIDG31uz8diF0A2iaqIc4/qEX6UZiL7+Iyi9q/9lHV57PPfAAAA//8D&#10;AFBLAwQUAAYACAAAACEA0qbtiOIAAAALAQAADwAAAGRycy9kb3ducmV2LnhtbEyPwU7DMBBE70j8&#10;g7VI3FonrVJCiFNVkSokBIeWXrht4m0SEa9D7LaBr8c9wXFnRrNv8vVkenGm0XWWFcTzCARxbXXH&#10;jYLD+3aWgnAeWWNvmRR8k4N1cXuTY6bthXd03vtGhBJ2GSpovR8yKV3dkkE3twNx8I52NOjDOTZS&#10;j3gJ5aaXiyhaSYMdhw8tDlS2VH/uT0bBS7l9w121MOlPXz6/HjfD1+EjUer+bto8gfA0+b8wXPED&#10;OhSBqbIn1k70CpaPy7DFK5it4gRESKQPV6UKVhwlIItc/t9Q/AIAAP//AwBQSwECLQAUAAYACAAA&#10;ACEAtoM4kv4AAADhAQAAEwAAAAAAAAAAAAAAAAAAAAAAW0NvbnRlbnRfVHlwZXNdLnhtbFBLAQIt&#10;ABQABgAIAAAAIQA4/SH/1gAAAJQBAAALAAAAAAAAAAAAAAAAAC8BAABfcmVscy8ucmVsc1BLAQIt&#10;ABQABgAIAAAAIQCl/AQFGwIAADQEAAAOAAAAAAAAAAAAAAAAAC4CAABkcnMvZTJvRG9jLnhtbFBL&#10;AQItABQABgAIAAAAIQDSpu2I4gAAAAsBAAAPAAAAAAAAAAAAAAAAAHUEAABkcnMvZG93bnJldi54&#10;bWxQSwUGAAAAAAQABADzAAAAhAUAAAAA&#10;" filled="f" stroked="f" strokeweight=".5pt">
                <v:textbox>
                  <w:txbxContent>
                    <w:p w14:paraId="49574375" w14:textId="1259D44D" w:rsidR="00DA2C4B" w:rsidRDefault="00DA2C4B">
                      <w:pPr>
                        <w:rPr>
                          <w:rFonts w:ascii="Walbaum Display SemiBold" w:hAnsi="Walbaum Display SemiBold"/>
                          <w:color w:val="660066"/>
                          <w:sz w:val="96"/>
                          <w:szCs w:val="96"/>
                        </w:rPr>
                      </w:pPr>
                      <w:r w:rsidRPr="00DA2C4B">
                        <w:rPr>
                          <w:rFonts w:ascii="Walbaum Display SemiBold" w:hAnsi="Walbaum Display SemiBold"/>
                          <w:color w:val="FF99FF"/>
                          <w:sz w:val="96"/>
                          <w:szCs w:val="96"/>
                        </w:rPr>
                        <w:t xml:space="preserve">Olivia </w:t>
                      </w:r>
                      <w:r w:rsidRPr="00DA2C4B">
                        <w:rPr>
                          <w:rFonts w:ascii="Walbaum Display SemiBold" w:hAnsi="Walbaum Display SemiBold"/>
                          <w:color w:val="660066"/>
                          <w:sz w:val="96"/>
                          <w:szCs w:val="96"/>
                        </w:rPr>
                        <w:t>Harrison</w:t>
                      </w:r>
                    </w:p>
                    <w:p w14:paraId="1B3236A9" w14:textId="08025F6A" w:rsidR="00DA2C4B" w:rsidRPr="00DA2C4B" w:rsidRDefault="00DA2C4B">
                      <w:pPr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 w:rsidRPr="00DA2C4B">
                        <w:rPr>
                          <w:rFonts w:ascii="Century Gothic" w:hAnsi="Century Gothic"/>
                          <w:sz w:val="40"/>
                          <w:szCs w:val="40"/>
                        </w:rPr>
                        <w:t>IT SPECIALIST</w:t>
                      </w:r>
                    </w:p>
                  </w:txbxContent>
                </v:textbox>
              </v:shape>
            </w:pict>
          </mc:Fallback>
        </mc:AlternateContent>
      </w:r>
      <w:r w:rsidR="00E77560">
        <w:rPr>
          <w:noProof/>
        </w:rPr>
        <w:drawing>
          <wp:anchor distT="0" distB="0" distL="114300" distR="114300" simplePos="0" relativeHeight="251660288" behindDoc="0" locked="0" layoutInCell="1" allowOverlap="1" wp14:anchorId="49A6FEC6" wp14:editId="3122382A">
            <wp:simplePos x="0" y="0"/>
            <wp:positionH relativeFrom="margin">
              <wp:posOffset>-579755</wp:posOffset>
            </wp:positionH>
            <wp:positionV relativeFrom="margin">
              <wp:posOffset>-583565</wp:posOffset>
            </wp:positionV>
            <wp:extent cx="2531110" cy="3164205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112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1110" cy="316420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65E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B1ADBD" wp14:editId="00555036">
                <wp:simplePos x="0" y="0"/>
                <wp:positionH relativeFrom="margin">
                  <wp:posOffset>5562600</wp:posOffset>
                </wp:positionH>
                <wp:positionV relativeFrom="paragraph">
                  <wp:posOffset>-1733550</wp:posOffset>
                </wp:positionV>
                <wp:extent cx="2286000" cy="208597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085975"/>
                        </a:xfrm>
                        <a:prstGeom prst="ellipse">
                          <a:avLst/>
                        </a:prstGeom>
                        <a:solidFill>
                          <a:srgbClr val="660066"/>
                        </a:solidFill>
                        <a:ln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5C49D5" id="Oval 3" o:spid="_x0000_s1026" style="position:absolute;margin-left:438pt;margin-top:-136.5pt;width:180pt;height:16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imfAIAAIwFAAAOAAAAZHJzL2Uyb0RvYy54bWysVE1v2zAMvQ/YfxB0X+0ETdoGdYqgRYcB&#10;RVusHXpWZCkWIIsapXzt14+SHadbix2KXWRRJB/JZ5KXV7vWso3CYMBVfHRScqachNq4VcV/PN9+&#10;OecsROFqYcGpiu9V4Ffzz58ut36mxtCArRUyAnFhtvUVb2L0s6IIslGtCCfglSOlBmxFJBFXRY1i&#10;S+itLcZlOS22gLVHkCoEer3plHye8bVWMj5oHVRktuKUW8wn5nOZzmJ+KWYrFL4xsk9DfCCLVhhH&#10;QQeoGxEFW6N5A9UaiRBAxxMJbQFaG6lyDVTNqPyrmqdGeJVrIXKCH2gK/w9W3m+e/CMSDVsfZoGu&#10;qYqdxjZ9KT+2y2TtB7LULjJJj+Px+bQsiVNJunF5Prk4myQ6i6O7xxC/KmhZulRcWWt8SAWJmdjc&#10;hdhZH6zScwBr6ltjbRZwtby2yDaCft6Ugk2nfYA/zKz7mCclmlyLY+H5FvdWJUDrvivNTJ1KzSnn&#10;nlRDQkJK5eKoUzWiVl2eE+IktxXBDx6ZlQyYkDXVN2D3AKnf32J3BPX2yVXllh6cy38l1jkPHjky&#10;uDg4t8YBvgdgqao+cmd/IKmjJrG0hHr/iAyhG6jg5a2hf3wnQnwUSBNEfUFbIT7QoS1sKw79jbMG&#10;8Nd778meGpu0nG1pIisefq4FKs7sN0ctfzE6PU0jnIXTydmYBHytWb7WuHV7DdQ3I9o/XuZrso/2&#10;cNUI7Qstj0WKSirhJMWuuIx4EK5jtylo/Ui1WGQzGlsv4p178jKBJ1ZTAz/vXgT6vtEjzcg9HKb3&#10;TbN3tsnTwWIdQZs8CUdee75p5HPj9Osp7ZTXcrY6LtH5bwAAAP//AwBQSwMEFAAGAAgAAAAhABuM&#10;8PzhAAAADAEAAA8AAABkcnMvZG93bnJldi54bWxMj81OwzAQhO9IvIO1SNxah5T0J2RTIQRCKiea&#10;irMbmzg0Xke2m6Zvj3OC2+7OaPabYjuajg3K+dYSwsM8AaaotrKlBuFQvc3WwHwQJEVnSSFclYdt&#10;eXtTiFzaC32qYR8aFkPI5wJBh9DnnPtaKyP83PaKovZtnREhrq7h0olLDDcdT5NkyY1oKX7Qolcv&#10;WtWn/dkg7PTXkF13rvp43Txmnt4PP9XmhHh/Nz4/AQtqDH9mmPAjOpSR6WjPJD3rENarZewSEGbp&#10;ahGnyZIuptsRIcsy4GXB/5cofwEAAP//AwBQSwECLQAUAAYACAAAACEAtoM4kv4AAADhAQAAEwAA&#10;AAAAAAAAAAAAAAAAAAAAW0NvbnRlbnRfVHlwZXNdLnhtbFBLAQItABQABgAIAAAAIQA4/SH/1gAA&#10;AJQBAAALAAAAAAAAAAAAAAAAAC8BAABfcmVscy8ucmVsc1BLAQItABQABgAIAAAAIQCZvpimfAIA&#10;AIwFAAAOAAAAAAAAAAAAAAAAAC4CAABkcnMvZTJvRG9jLnhtbFBLAQItABQABgAIAAAAIQAbjPD8&#10;4QAAAAwBAAAPAAAAAAAAAAAAAAAAANYEAABkcnMvZG93bnJldi54bWxQSwUGAAAAAAQABADzAAAA&#10;5AUAAAAA&#10;" fillcolor="#606" strokecolor="#606" strokeweight="1pt">
                <v:stroke joinstyle="miter"/>
                <w10:wrap anchorx="margin"/>
              </v:oval>
            </w:pict>
          </mc:Fallback>
        </mc:AlternateContent>
      </w:r>
    </w:p>
    <w:sectPr w:rsidR="007B1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albaum Display SemiBold">
    <w:charset w:val="00"/>
    <w:family w:val="roman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810BB"/>
    <w:multiLevelType w:val="hybridMultilevel"/>
    <w:tmpl w:val="68CCC63C"/>
    <w:lvl w:ilvl="0" w:tplc="81BEDE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00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358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64D"/>
    <w:rsid w:val="000031F2"/>
    <w:rsid w:val="0020664D"/>
    <w:rsid w:val="005236D4"/>
    <w:rsid w:val="005A4780"/>
    <w:rsid w:val="005D00D3"/>
    <w:rsid w:val="005F37F7"/>
    <w:rsid w:val="007B182B"/>
    <w:rsid w:val="007F65EB"/>
    <w:rsid w:val="009876EB"/>
    <w:rsid w:val="00BC3DEB"/>
    <w:rsid w:val="00DA2C4B"/>
    <w:rsid w:val="00E77560"/>
    <w:rsid w:val="00F90213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151FB"/>
  <w15:chartTrackingRefBased/>
  <w15:docId w15:val="{7D256705-2FF6-4C4A-ADE5-0B84D4F0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character" w:styleId="Hyperlink">
    <w:name w:val="Hyperlink"/>
    <w:basedOn w:val="DefaultParagraphFont"/>
    <w:uiPriority w:val="99"/>
    <w:unhideWhenUsed/>
    <w:rsid w:val="009876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6E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D0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9</cp:revision>
  <dcterms:created xsi:type="dcterms:W3CDTF">2022-09-15T07:12:00Z</dcterms:created>
  <dcterms:modified xsi:type="dcterms:W3CDTF">2022-09-15T07:47:00Z</dcterms:modified>
</cp:coreProperties>
</file>